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64FE4" w:rsidR="00061896" w:rsidRPr="005F4693" w:rsidRDefault="005E7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9A0D9" w:rsidR="00061896" w:rsidRPr="00E407AC" w:rsidRDefault="005E7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31D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486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E05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58C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96E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EFE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525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346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5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7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A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B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7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4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E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FC3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FC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92D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E24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C2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7029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4E9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F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9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D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B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B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C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F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14D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68C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49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7DF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0E5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9DC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304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7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6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7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A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0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4FF5F" w:rsidR="00DE76F3" w:rsidRPr="0026478E" w:rsidRDefault="005E7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8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B9A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BC4B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8F8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8ACD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9E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A69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8C49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F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7E300" w:rsidR="00DE76F3" w:rsidRPr="0026478E" w:rsidRDefault="005E7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2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E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A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E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9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35B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42A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ADF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6C2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735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4A3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E56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6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A6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AF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6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42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D0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52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4C2D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E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CC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5F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D4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C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A6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C3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D1E" w:rsidRDefault="005E7D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