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87F47" w:rsidR="00380DB3" w:rsidRPr="0068293E" w:rsidRDefault="008A22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0C0C7" w:rsidR="00380DB3" w:rsidRPr="0068293E" w:rsidRDefault="008A22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B1652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9425D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8C80B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AD353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64B26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179B7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37C2E" w:rsidR="00240DC4" w:rsidRPr="00B03D55" w:rsidRDefault="008A22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0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A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1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4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0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6530D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DD353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3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B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7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C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C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1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1182D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662B0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EB57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FA26B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BF0DA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C78D8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F8724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9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4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5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6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3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4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0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29375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97CDA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E0E6D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E9332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FAB92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09776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CDD87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F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7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C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1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43146" w:rsidR="001835FB" w:rsidRPr="00DA1511" w:rsidRDefault="008A22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ECCC7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744C8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EC32B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FDC60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B1906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A7C29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BCD82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AFFCF" w:rsidR="001835FB" w:rsidRPr="00DA1511" w:rsidRDefault="008A22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6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2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6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B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9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7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07B54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1F3D7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CF51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A3D7D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9A613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64FAE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3921" w:rsidR="009A6C64" w:rsidRPr="00730585" w:rsidRDefault="008A2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8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4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5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4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B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F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2A2" w:rsidRPr="00B537C7" w:rsidRDefault="008A2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2A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