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0B9CA" w:rsidR="0061148E" w:rsidRPr="00944D28" w:rsidRDefault="00395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40A5" w:rsidR="0061148E" w:rsidRPr="004A7085" w:rsidRDefault="00395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502B5" w:rsidR="00B87ED3" w:rsidRPr="00944D28" w:rsidRDefault="0039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0E13D" w:rsidR="00B87ED3" w:rsidRPr="00944D28" w:rsidRDefault="0039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99D80" w:rsidR="00B87ED3" w:rsidRPr="00944D28" w:rsidRDefault="0039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F19C0" w:rsidR="00B87ED3" w:rsidRPr="00944D28" w:rsidRDefault="0039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D2A8E" w:rsidR="00B87ED3" w:rsidRPr="00944D28" w:rsidRDefault="0039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D3F7E" w:rsidR="00B87ED3" w:rsidRPr="00944D28" w:rsidRDefault="0039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3E4FE" w:rsidR="00B87ED3" w:rsidRPr="00944D28" w:rsidRDefault="0039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6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5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11705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5A32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2FABA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BD096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1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E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1DE6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A2CE4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565EE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D4D45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BE4AE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0D741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7118F" w:rsidR="00B87ED3" w:rsidRPr="00944D28" w:rsidRDefault="0039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FE8E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72ECD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BCC1C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F4C8F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9232A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99CA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4673D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B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5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4311E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02A79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CA4CB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0838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74EC1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A49EB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75FE6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FDB44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073C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D0B85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692AD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80EF6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BD6F8" w:rsidR="00B87ED3" w:rsidRPr="00944D28" w:rsidRDefault="0039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B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5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95E7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