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4548" w:rsidR="0061148E" w:rsidRPr="00177744" w:rsidRDefault="00547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6CE5" w:rsidR="0061148E" w:rsidRPr="00177744" w:rsidRDefault="00547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80AC7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1AAA6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88D46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E7578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ACBDD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4FB38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C387B" w:rsidR="00983D57" w:rsidRPr="00177744" w:rsidRDefault="00547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F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19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FC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8F7AC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28622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3A39D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100E3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0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0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8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2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5933B" w:rsidR="00B87ED3" w:rsidRPr="00177744" w:rsidRDefault="00547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8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B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95247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4D4DE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C1C0A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9C2E5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93405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46551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0DEC3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6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7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C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6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D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F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E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922F2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E9C0F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73FBF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3941B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983AF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38228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71EEB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E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5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5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5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D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4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9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F938C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B72DA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6E815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62188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A7976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1ECA4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AF620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C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1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2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1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2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0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0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2B590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36B9A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1CD40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FD4AF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73805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A694A" w:rsidR="00B87ED3" w:rsidRPr="00177744" w:rsidRDefault="00547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E2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C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3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56849" w:rsidR="00B87ED3" w:rsidRPr="00177744" w:rsidRDefault="00547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F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C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6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4759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