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FA02" w:rsidR="0061148E" w:rsidRPr="00177744" w:rsidRDefault="00483B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93959" w:rsidR="0061148E" w:rsidRPr="00177744" w:rsidRDefault="00483B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4AC83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B8D4B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0B973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2316C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D90938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1B0F5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8CA10" w:rsidR="00983D57" w:rsidRPr="00177744" w:rsidRDefault="00483B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9F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46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6087D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35624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0D134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5196BA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232B4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E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42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0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C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6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105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FF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C4677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87414A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2EA985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3A321F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19B8B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D58296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8BD8C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81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0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A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1A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8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FB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C8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122310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095026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314928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53C12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1F205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48274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672A32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7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54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D0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DE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045D1" w:rsidR="00B87ED3" w:rsidRPr="00177744" w:rsidRDefault="00483B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D6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CA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9A6BF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48E2B8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21B0A3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52892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CB3DD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8D0EA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86CE6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0EB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E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22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26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9C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93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6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4E4E57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73D5F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33451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A2810A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1F82BF" w:rsidR="00B87ED3" w:rsidRPr="00177744" w:rsidRDefault="00483B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18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C0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0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A5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A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D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7B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EB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7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3BB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