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1D787" w:rsidR="00C34772" w:rsidRPr="0026421F" w:rsidRDefault="001E2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A4A3E" w:rsidR="00C34772" w:rsidRPr="00D339A1" w:rsidRDefault="001E2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8C6FE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6FE84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39420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D761A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DB39B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C3132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460F2" w:rsidR="002A7340" w:rsidRPr="00CD56BA" w:rsidRDefault="001E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6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6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D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923C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73082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F6049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6C6F1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3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0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D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D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E3B51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AB7E5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AC39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D3814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85CC5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C19FA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08DB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6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D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5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D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B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8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38363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D6288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D29C6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EA10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00379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F7B69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FCF8E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4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9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8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5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1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E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A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70290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7E8EC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28D5D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29AC4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5B1C8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A516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DDF4C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A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F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5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8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2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8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C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61ED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8B4A6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96172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BE83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2139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305BC" w:rsidR="009A6C64" w:rsidRPr="00730585" w:rsidRDefault="001E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96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16AEA" w:rsidR="001835FB" w:rsidRPr="000307EE" w:rsidRDefault="001E2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7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C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9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F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F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262" w:rsidRPr="00B537C7" w:rsidRDefault="001E2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82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26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