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2CD97" w:rsidR="0061148E" w:rsidRPr="00C61931" w:rsidRDefault="00C818B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21889" w:rsidR="0061148E" w:rsidRPr="00C61931" w:rsidRDefault="00C818B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56F93D" w:rsidR="00B87ED3" w:rsidRPr="00944D28" w:rsidRDefault="00C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2DC317" w:rsidR="00B87ED3" w:rsidRPr="00944D28" w:rsidRDefault="00C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7A77D5" w:rsidR="00B87ED3" w:rsidRPr="00944D28" w:rsidRDefault="00C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3A15318" w:rsidR="00B87ED3" w:rsidRPr="00944D28" w:rsidRDefault="00C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A19384" w:rsidR="00B87ED3" w:rsidRPr="00944D28" w:rsidRDefault="00C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7A437A" w:rsidR="00B87ED3" w:rsidRPr="00944D28" w:rsidRDefault="00C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0EB29B" w:rsidR="00B87ED3" w:rsidRPr="00944D28" w:rsidRDefault="00C818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41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50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36C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7AFCA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C1FCEA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D6AB2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C64C46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9BA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62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3D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F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07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2D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68F2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6D7A3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57D68D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0709C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1F1F13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E0F602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447B5D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D0136D" w:rsidR="00B87ED3" w:rsidRPr="00944D28" w:rsidRDefault="00C818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B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CE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DC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AE65BB" w:rsidR="00B87ED3" w:rsidRPr="00944D28" w:rsidRDefault="00C818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A8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D6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6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68A8A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AA4758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95629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A18692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993F6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44578C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AC08DD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D8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7FF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FB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47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E1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F6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DC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A3199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A2699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9D5E3A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1AC911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02F81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6AE7D0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C09EB9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AD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478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4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07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B3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95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64E20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A0613E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9710B9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783C76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1A6ECE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740CA" w:rsidR="00B87ED3" w:rsidRPr="00944D28" w:rsidRDefault="00C818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A22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01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BF4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9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45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99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D4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1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D4F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818B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2024-06-18T00:13:00.0000000Z</dcterms:modified>
</coreProperties>
</file>