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FE98" w:rsidR="0061148E" w:rsidRPr="00C61931" w:rsidRDefault="004518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E6A7" w:rsidR="0061148E" w:rsidRPr="00C61931" w:rsidRDefault="004518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3861E" w:rsidR="00B87ED3" w:rsidRPr="00944D28" w:rsidRDefault="004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8ADAE" w:rsidR="00B87ED3" w:rsidRPr="00944D28" w:rsidRDefault="004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868C5" w:rsidR="00B87ED3" w:rsidRPr="00944D28" w:rsidRDefault="004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70EC6" w:rsidR="00B87ED3" w:rsidRPr="00944D28" w:rsidRDefault="004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EA460" w:rsidR="00B87ED3" w:rsidRPr="00944D28" w:rsidRDefault="004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A678E" w:rsidR="00B87ED3" w:rsidRPr="00944D28" w:rsidRDefault="004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D4184" w:rsidR="00B87ED3" w:rsidRPr="00944D28" w:rsidRDefault="004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5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D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D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56DC8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4CB81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FCEAC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D75C8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1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8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5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2C050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516C9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D071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F5DEF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4048C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63F30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89A7A" w:rsidR="00B87ED3" w:rsidRPr="00944D28" w:rsidRDefault="004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41170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E8BBC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8D58F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16E85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12A9D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6BC2D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004B8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D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C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716B5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0416E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68434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81A85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2145F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508BA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13F67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B41D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08C4D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62254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FA1F5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A4D85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62AA1" w:rsidR="00B87ED3" w:rsidRPr="00944D28" w:rsidRDefault="004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B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5D3CE" w:rsidR="00B87ED3" w:rsidRPr="00944D28" w:rsidRDefault="00451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125"/>
    <w:rsid w:val="0045182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2024-06-15T12:08:00.0000000Z</dcterms:modified>
</coreProperties>
</file>