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18FE" w:rsidR="0061148E" w:rsidRPr="00944D28" w:rsidRDefault="00DC4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3927" w:rsidR="0061148E" w:rsidRPr="004A7085" w:rsidRDefault="00DC4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7B9A9" w:rsidR="00B87ED3" w:rsidRPr="00944D28" w:rsidRDefault="00DC4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F20E1" w:rsidR="00B87ED3" w:rsidRPr="00944D28" w:rsidRDefault="00DC4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F5212" w:rsidR="00B87ED3" w:rsidRPr="00944D28" w:rsidRDefault="00DC4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A87D" w:rsidR="00B87ED3" w:rsidRPr="00944D28" w:rsidRDefault="00DC4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657D3E" w:rsidR="00B87ED3" w:rsidRPr="00944D28" w:rsidRDefault="00DC4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05A13" w:rsidR="00B87ED3" w:rsidRPr="00944D28" w:rsidRDefault="00DC4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ECF60" w:rsidR="00B87ED3" w:rsidRPr="00944D28" w:rsidRDefault="00DC4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E7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6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44C1F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35D8F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9ACBC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87A7B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E3730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D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E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4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F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7F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03F16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56248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941D1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72D5F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E1680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BFC50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9D938" w:rsidR="00B87ED3" w:rsidRPr="00944D28" w:rsidRDefault="00DC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1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E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4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00561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C725C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1A569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71F5B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48699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33049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E122D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B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C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0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AF2E5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B34B7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F94E5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13F60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23A8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5888D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1CE4A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F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0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4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25872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061C7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A82E5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84BC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33B08" w:rsidR="00B87ED3" w:rsidRPr="00944D28" w:rsidRDefault="00DC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10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C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C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2BC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F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2025-07-19T17:25:00.0000000Z</dcterms:modified>
</coreProperties>
</file>