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2A26" w:rsidR="0061148E" w:rsidRPr="000C582F" w:rsidRDefault="00DA1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7F7CA" w:rsidR="0061148E" w:rsidRPr="000C582F" w:rsidRDefault="00DA1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2E797" w:rsidR="00B87ED3" w:rsidRPr="000C582F" w:rsidRDefault="00DA1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CF32A" w:rsidR="00B87ED3" w:rsidRPr="000C582F" w:rsidRDefault="00DA1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C7FE8" w:rsidR="00B87ED3" w:rsidRPr="000C582F" w:rsidRDefault="00DA1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D6DDB" w:rsidR="00B87ED3" w:rsidRPr="000C582F" w:rsidRDefault="00DA1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B0B0A" w:rsidR="00B87ED3" w:rsidRPr="000C582F" w:rsidRDefault="00DA1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6D5BB" w:rsidR="00B87ED3" w:rsidRPr="000C582F" w:rsidRDefault="00DA1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7F9C6" w:rsidR="00B87ED3" w:rsidRPr="000C582F" w:rsidRDefault="00DA1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9A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6C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3C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9D685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866E1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7427F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94139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8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6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8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6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9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D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1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5E211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1CA2E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D7EF7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F8B5B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5FF8E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473F1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5964C" w:rsidR="00B87ED3" w:rsidRPr="000C582F" w:rsidRDefault="00DA1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DD45C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6725A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20EB9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3154D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5B923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11B18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60EC5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0F20C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F7776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79B9A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19DB1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C4B1D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77CF4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1A003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3694" w:rsidR="00B87ED3" w:rsidRPr="000C582F" w:rsidRDefault="00DA1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B0EC2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E5D8A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0DE79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D4A78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1E319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58468" w:rsidR="00B87ED3" w:rsidRPr="000C582F" w:rsidRDefault="00DA1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72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DA1B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