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16ED" w:rsidR="0061148E" w:rsidRPr="000C582F" w:rsidRDefault="001B0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7FC4" w:rsidR="0061148E" w:rsidRPr="000C582F" w:rsidRDefault="001B0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5013E" w:rsidR="00B87ED3" w:rsidRPr="000C582F" w:rsidRDefault="001B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F4666" w:rsidR="00B87ED3" w:rsidRPr="000C582F" w:rsidRDefault="001B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AB034" w:rsidR="00B87ED3" w:rsidRPr="000C582F" w:rsidRDefault="001B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60ABE" w:rsidR="00B87ED3" w:rsidRPr="000C582F" w:rsidRDefault="001B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8CBE2" w:rsidR="00B87ED3" w:rsidRPr="000C582F" w:rsidRDefault="001B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DB668" w:rsidR="00B87ED3" w:rsidRPr="000C582F" w:rsidRDefault="001B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E97E9" w:rsidR="00B87ED3" w:rsidRPr="000C582F" w:rsidRDefault="001B0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82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82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989CF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E389D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0B41E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1B604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7D973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5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8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C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B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7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F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EAC66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693FA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F85E4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CB44E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48C02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D6029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509B0" w:rsidR="00B87ED3" w:rsidRPr="000C582F" w:rsidRDefault="001B0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A112E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66DC1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4705E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C1FE6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DDA3D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AECA7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A323F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68E7C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51BE6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4E118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EE5C8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172BD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208FA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F79A4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A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84C86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0C3C6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FABD8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B4C57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97166" w:rsidR="00B87ED3" w:rsidRPr="000C582F" w:rsidRDefault="001B0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28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39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2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F8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