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250C" w:rsidR="0061148E" w:rsidRPr="00944D28" w:rsidRDefault="00594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A477" w:rsidR="0061148E" w:rsidRPr="004A7085" w:rsidRDefault="00594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FFEB9" w:rsidR="00A67F55" w:rsidRPr="00944D28" w:rsidRDefault="00594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D4039" w:rsidR="00A67F55" w:rsidRPr="00944D28" w:rsidRDefault="00594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5E427" w:rsidR="00A67F55" w:rsidRPr="00944D28" w:rsidRDefault="00594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20CA9" w:rsidR="00A67F55" w:rsidRPr="00944D28" w:rsidRDefault="00594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4C93C" w:rsidR="00A67F55" w:rsidRPr="00944D28" w:rsidRDefault="00594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6F70A" w:rsidR="00A67F55" w:rsidRPr="00944D28" w:rsidRDefault="00594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C6FCC" w:rsidR="00A67F55" w:rsidRPr="00944D28" w:rsidRDefault="00594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8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9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A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426EF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78E92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2B881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0C6E1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2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5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8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7948C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EE4E8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0D4D8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98A38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420CE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419E0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E1671" w:rsidR="00B87ED3" w:rsidRPr="00944D28" w:rsidRDefault="0059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D361C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20045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16E37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41BAB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DC570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EADD8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8FF04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1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F3043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D4F6F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A580F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72CED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AFBF7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8E8AC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679A6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95C05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6CBA5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5DB94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C8508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3848E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36415" w:rsidR="00B87ED3" w:rsidRPr="00944D28" w:rsidRDefault="0059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7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0055" w:rsidR="00B87ED3" w:rsidRPr="00944D28" w:rsidRDefault="00594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D6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