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BBEE" w:rsidR="0061148E" w:rsidRPr="00944D28" w:rsidRDefault="00517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D5BD" w:rsidR="0061148E" w:rsidRPr="004A7085" w:rsidRDefault="00517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8EBC1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617FF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581BB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CF51C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BC4F6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770AC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18486" w:rsidR="00A67F55" w:rsidRPr="00944D28" w:rsidRDefault="00517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7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1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8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FF22B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58FE2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5256B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13D48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A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BA9E7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3CE93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E0E88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89936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FE50E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7F08A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C6511" w:rsidR="00B87ED3" w:rsidRPr="00944D28" w:rsidRDefault="0051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335D8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70FE6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7D134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632CD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6C230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6F40D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58626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77C75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97395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39097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9B08F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79B14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FFDA5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C97B1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59BE6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99ACA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E37EA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F0F7B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5E332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77114" w:rsidR="00B87ED3" w:rsidRPr="00944D28" w:rsidRDefault="0051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4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BF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