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E394" w:rsidR="0061148E" w:rsidRPr="00944D28" w:rsidRDefault="004E1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9312" w:rsidR="0061148E" w:rsidRPr="004A7085" w:rsidRDefault="004E1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F3CC6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4EDA0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83B4E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E52BB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E0BFC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EBB53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787A7" w:rsidR="00A67F55" w:rsidRPr="00944D28" w:rsidRDefault="004E1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C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2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94E4D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8EA35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7B986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A319B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DA63E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8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71A6F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66077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66424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370FA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AD691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9E99D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DE9DA" w:rsidR="00B87ED3" w:rsidRPr="00944D28" w:rsidRDefault="004E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8529F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851D6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2D50D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C28D1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33E2C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9C549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C07FF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3A028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6ADD6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7F2FC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60B7B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E2C7B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2320E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ED0D7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69937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F8B56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78F4B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DBD25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AB5E0" w:rsidR="00B87ED3" w:rsidRPr="00944D28" w:rsidRDefault="004E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8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7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4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