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CA47" w:rsidR="0061148E" w:rsidRPr="008F69F5" w:rsidRDefault="009B11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0521" w:rsidR="0061148E" w:rsidRPr="008F69F5" w:rsidRDefault="009B11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597D9" w:rsidR="00B87ED3" w:rsidRPr="008F69F5" w:rsidRDefault="009B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88D5B" w:rsidR="00B87ED3" w:rsidRPr="008F69F5" w:rsidRDefault="009B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49957" w:rsidR="00B87ED3" w:rsidRPr="008F69F5" w:rsidRDefault="009B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BE5BD" w:rsidR="00B87ED3" w:rsidRPr="008F69F5" w:rsidRDefault="009B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8CD50" w:rsidR="00B87ED3" w:rsidRPr="008F69F5" w:rsidRDefault="009B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E089C" w:rsidR="00B87ED3" w:rsidRPr="008F69F5" w:rsidRDefault="009B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92793" w:rsidR="00B87ED3" w:rsidRPr="008F69F5" w:rsidRDefault="009B1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89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71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8C42F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F80E6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0C75C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27142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388D4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C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3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35D0B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E0202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A6BA4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99671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D4AFF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25124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3260B" w:rsidR="00B87ED3" w:rsidRPr="008F69F5" w:rsidRDefault="009B1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83CC9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CFCEB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0B9CE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88243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6752C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ACF7C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6BDE8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2DC27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04BFA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00C2B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14284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5BD32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1B942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2CF6D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C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7EF95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0F83B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7B98E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7160E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DC177" w:rsidR="00B87ED3" w:rsidRPr="008F69F5" w:rsidRDefault="009B1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87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BB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F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185"/>
    <w:rsid w:val="00AB2AC7"/>
    <w:rsid w:val="00AD05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2024-06-18T05:50:00.0000000Z</dcterms:modified>
</coreProperties>
</file>