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37CBF" w:rsidR="00FD3806" w:rsidRPr="00A72646" w:rsidRDefault="00991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3FB82" w:rsidR="00FD3806" w:rsidRPr="002A5E6C" w:rsidRDefault="00991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AE606" w:rsidR="00B87ED3" w:rsidRPr="00AF0D95" w:rsidRDefault="00991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8F80B" w:rsidR="00B87ED3" w:rsidRPr="00AF0D95" w:rsidRDefault="00991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C8FBE" w:rsidR="00B87ED3" w:rsidRPr="00AF0D95" w:rsidRDefault="00991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F67AE" w:rsidR="00B87ED3" w:rsidRPr="00AF0D95" w:rsidRDefault="00991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D12B4" w:rsidR="00B87ED3" w:rsidRPr="00AF0D95" w:rsidRDefault="00991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0D36B" w:rsidR="00B87ED3" w:rsidRPr="00AF0D95" w:rsidRDefault="00991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AEF5C" w:rsidR="00B87ED3" w:rsidRPr="00AF0D95" w:rsidRDefault="00991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56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4B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5B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42E61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9A813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443C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A8940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3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C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0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3F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83D9" w:rsidR="00B87ED3" w:rsidRPr="00AF0D95" w:rsidRDefault="00991A75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7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35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2E15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4F8DC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DA551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1A5D0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E2983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3E205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35A9E" w:rsidR="00B87ED3" w:rsidRPr="00AF0D95" w:rsidRDefault="00991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D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D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2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3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AAC05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B32F7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F056F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C0246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93BAA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77014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9816E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F2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9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1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4307D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8F56F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1AE61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64C1A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2EB94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10988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4A9F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0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C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E5E3" w:rsidR="00B87ED3" w:rsidRPr="00AF0D95" w:rsidRDefault="00991A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A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3902A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3D582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B8B04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868C6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CF895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6789B" w:rsidR="00B87ED3" w:rsidRPr="00AF0D95" w:rsidRDefault="00991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49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E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2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0E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5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C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C85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A7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