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BCBC86" w:rsidR="00061896" w:rsidRPr="005F4693" w:rsidRDefault="00105D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74548" w:rsidR="00061896" w:rsidRPr="00E407AC" w:rsidRDefault="00105D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1883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0025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4AB3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172B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1924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FB47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49FF" w:rsidR="00FC15B4" w:rsidRPr="00D11D17" w:rsidRDefault="001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34B6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5746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F73D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0235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E1E6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B0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78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D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1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B1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D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6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97CF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6619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9E10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883D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80C0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820E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CE91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D9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98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0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0ACC0" w:rsidR="00DE76F3" w:rsidRPr="0026478E" w:rsidRDefault="00105D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Esther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8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6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250B1" w:rsidR="00DE76F3" w:rsidRPr="0026478E" w:rsidRDefault="00105D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Purim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6F8C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22FF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8D96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D12F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2C72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1284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763A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D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62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94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0E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68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5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86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8B9C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9CA9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C8E9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9431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1F57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D500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8FFB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37A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33C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3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A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9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F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2A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8D33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4557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9FB3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4BB1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D0AB" w:rsidR="009A6C64" w:rsidRPr="00C2583D" w:rsidRDefault="001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A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2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2F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8A9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A2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F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4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5DA8" w:rsidRDefault="00105D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D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