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25F1F" w:rsidR="00380DB3" w:rsidRPr="0068293E" w:rsidRDefault="00AE7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459E5" w:rsidR="00380DB3" w:rsidRPr="0068293E" w:rsidRDefault="00AE7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C80A3" w:rsidR="00240DC4" w:rsidRPr="00B03D55" w:rsidRDefault="00AE7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1FDC7" w:rsidR="00240DC4" w:rsidRPr="00B03D55" w:rsidRDefault="00AE7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DA24D" w:rsidR="00240DC4" w:rsidRPr="00B03D55" w:rsidRDefault="00AE7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550C4" w:rsidR="00240DC4" w:rsidRPr="00B03D55" w:rsidRDefault="00AE7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CF253" w:rsidR="00240DC4" w:rsidRPr="00B03D55" w:rsidRDefault="00AE7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15109" w:rsidR="00240DC4" w:rsidRPr="00B03D55" w:rsidRDefault="00AE7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A90B4" w:rsidR="00240DC4" w:rsidRPr="00B03D55" w:rsidRDefault="00AE7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9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4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E725F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76E45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257AA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4FC15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1135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A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8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6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9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7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3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3624E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1D07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55CC0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BAF4B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84836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87FB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BB6DC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F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6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4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0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6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E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2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33116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174E1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BC3D3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99084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7599C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6900A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2B45F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E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D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4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A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5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0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E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46F0D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0D62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C6281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E0E4A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CE479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7059B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6BC78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5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5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B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7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5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E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9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344CA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C9C3B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E7BCB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880EB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BF089" w:rsidR="009A6C64" w:rsidRPr="00730585" w:rsidRDefault="00AE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26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D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2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2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6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7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F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1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8BE" w:rsidRPr="00B537C7" w:rsidRDefault="00AE7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B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