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FCAE" w:rsidR="0061148E" w:rsidRPr="0035681E" w:rsidRDefault="008B3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42DB" w:rsidR="0061148E" w:rsidRPr="0035681E" w:rsidRDefault="008B3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A8BA6" w:rsidR="00CD0676" w:rsidRPr="00944D28" w:rsidRDefault="008B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F7FE5" w:rsidR="00CD0676" w:rsidRPr="00944D28" w:rsidRDefault="008B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7598B" w:rsidR="00CD0676" w:rsidRPr="00944D28" w:rsidRDefault="008B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18361" w:rsidR="00CD0676" w:rsidRPr="00944D28" w:rsidRDefault="008B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629AA" w:rsidR="00CD0676" w:rsidRPr="00944D28" w:rsidRDefault="008B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03331" w:rsidR="00CD0676" w:rsidRPr="00944D28" w:rsidRDefault="008B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A32CB" w:rsidR="00CD0676" w:rsidRPr="00944D28" w:rsidRDefault="008B3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0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A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65781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AC89D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5F760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566B3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98866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F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6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FBF94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DDE21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BCC1E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2BC09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AFDB9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BC084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F1279" w:rsidR="00B87ED3" w:rsidRPr="00944D28" w:rsidRDefault="008B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CB3C9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E8C50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EE0B6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12789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14DD0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201E0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DEDB5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46E34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57CD8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01B86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DA043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F668B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62042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C6BC6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0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9AA0" w:rsidR="00B87ED3" w:rsidRPr="00944D28" w:rsidRDefault="008B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19D352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79D1B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CDF51" w:rsidR="00B87ED3" w:rsidRPr="00944D28" w:rsidRDefault="008B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3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8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6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7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4A1F" w:rsidR="00B87ED3" w:rsidRPr="00944D28" w:rsidRDefault="008B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60F"/>
    <w:rsid w:val="008C2A62"/>
    <w:rsid w:val="00944D28"/>
    <w:rsid w:val="00A27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2024-06-17T08:07:00.0000000Z</dcterms:modified>
</coreProperties>
</file>