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33B1" w:rsidR="0061148E" w:rsidRPr="00177744" w:rsidRDefault="00D63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1595" w:rsidR="0061148E" w:rsidRPr="00177744" w:rsidRDefault="00D63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22C27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C312A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006B5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5ED64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944D9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17642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7E7F0" w:rsidR="00983D57" w:rsidRPr="00177744" w:rsidRDefault="00D63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5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40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168C8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19345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7797E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C6DDF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381AC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B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D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D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B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C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F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2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4598C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949F1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2193E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96075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421BD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65A2A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ECE5E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6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6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F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D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F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775C4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4C6B5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4372F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41DA8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69938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16AF1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FE3BE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D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7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5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2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0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0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0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8C836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168B9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BB6BD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CB9EF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BA902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405F6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9EE9D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5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B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E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5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F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5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3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A1152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65423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6AC8D" w:rsidR="00B87ED3" w:rsidRPr="00177744" w:rsidRDefault="00D63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C1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81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2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8E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7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6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6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5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3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9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63F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2024-06-18T08:34:00.0000000Z</dcterms:modified>
</coreProperties>
</file>