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29DA" w:rsidR="0061148E" w:rsidRPr="00177744" w:rsidRDefault="003A6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3776" w:rsidR="0061148E" w:rsidRPr="00177744" w:rsidRDefault="003A6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C03F6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491B0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0F5BC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CCAFB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8E4F7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E4516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0B127" w:rsidR="00983D57" w:rsidRPr="00177744" w:rsidRDefault="003A6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E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6B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6DB2B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2A3A9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091CF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93A3A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34CE1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E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D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2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D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6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7B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9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2053F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FF0B3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1E1EA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4A5F6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3FD7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785CD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EB992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0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1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4B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F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51A08" w:rsidR="00B87ED3" w:rsidRPr="00177744" w:rsidRDefault="003A6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4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1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082EA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141AE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A7C23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043A5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FF933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BB50B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3F0A4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B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1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9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0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7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D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3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B0C93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6F201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94DFC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91E09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46301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26360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FCADA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E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E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1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42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7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B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BBBFB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98BE4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E00DD" w:rsidR="00B87ED3" w:rsidRPr="00177744" w:rsidRDefault="003A6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C5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87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02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B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67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88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7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C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8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A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3441B6"/>
    <w:rsid w:val="003A68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2024-06-17T06:45:00.0000000Z</dcterms:modified>
</coreProperties>
</file>