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15DBF" w:rsidR="0061148E" w:rsidRPr="00177744" w:rsidRDefault="00081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31250" w:rsidR="0061148E" w:rsidRPr="00177744" w:rsidRDefault="00081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4715C" w:rsidR="00983D57" w:rsidRPr="00177744" w:rsidRDefault="0008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368A7" w:rsidR="00983D57" w:rsidRPr="00177744" w:rsidRDefault="0008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3465C" w:rsidR="00983D57" w:rsidRPr="00177744" w:rsidRDefault="0008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7CAC3" w:rsidR="00983D57" w:rsidRPr="00177744" w:rsidRDefault="0008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024FD" w:rsidR="00983D57" w:rsidRPr="00177744" w:rsidRDefault="0008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3ED74" w:rsidR="00983D57" w:rsidRPr="00177744" w:rsidRDefault="0008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4F7F8" w:rsidR="00983D57" w:rsidRPr="00177744" w:rsidRDefault="0008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23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BD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37EA9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2FCF4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3F636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5EDDF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2B3B1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C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A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F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F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9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3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4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21E22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711FA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38B25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64EA3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AD00E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566EB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BC817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A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9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D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3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C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A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7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4780E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3FA96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E84C9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F6251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76A72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242DE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2AAB5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E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1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8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B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B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C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B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6D783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A93BC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C2DE5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5F1D8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F862D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BD01C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FEC31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6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2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9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B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B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B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4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4F7DA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9B20F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0C3FE" w:rsidR="00B87ED3" w:rsidRPr="00177744" w:rsidRDefault="0008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83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EF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0A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A9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5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0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B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E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5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6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D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925"/>
    <w:rsid w:val="00177744"/>
    <w:rsid w:val="001D5720"/>
    <w:rsid w:val="001F72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2024-06-17T02:01:00.0000000Z</dcterms:modified>
</coreProperties>
</file>