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8523C" w:rsidR="00C34772" w:rsidRPr="0026421F" w:rsidRDefault="008E6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803A4" w:rsidR="00C34772" w:rsidRPr="00D339A1" w:rsidRDefault="008E6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E013D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99A34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8ACCF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DAF5D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415B7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12257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FC253" w:rsidR="002A7340" w:rsidRPr="00CD56BA" w:rsidRDefault="008E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7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8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4462D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199AA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8A451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73DC9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DD222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0B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4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5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0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A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3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9C0F6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0387E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8B118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93AC0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12CFE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D967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08D74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C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4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E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F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7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B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F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59F94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CD0D7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6273B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E3779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0DA6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14A81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7655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7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C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3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F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3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7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5641F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5EF3A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B14E2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964DC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AD311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98CB0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E765A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E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7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C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F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0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7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F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9F674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97E87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D53BB" w:rsidR="009A6C64" w:rsidRPr="00730585" w:rsidRDefault="008E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3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9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D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8A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0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B4DA7" w:rsidR="001835FB" w:rsidRPr="000307EE" w:rsidRDefault="008E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6E386" w:rsidR="001835FB" w:rsidRPr="000307EE" w:rsidRDefault="008E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E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3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1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1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A60" w:rsidRPr="00B537C7" w:rsidRDefault="008E6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01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A6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