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51B7" w:rsidR="0061148E" w:rsidRPr="00C61931" w:rsidRDefault="00626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AA2D" w:rsidR="0061148E" w:rsidRPr="00C61931" w:rsidRDefault="00626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8EFA6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8D799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7F15A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92259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7DB60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9B3A3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0BF6A" w:rsidR="00B87ED3" w:rsidRPr="00944D28" w:rsidRDefault="0062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B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6C3E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D6DD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0702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3DB6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EE43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A4DB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8048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1DA19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7236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A507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FE4D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05CF1" w:rsidR="00B87ED3" w:rsidRPr="00944D28" w:rsidRDefault="0062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EAF8" w:rsidR="00B87ED3" w:rsidRPr="00944D28" w:rsidRDefault="0062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F3734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E8B3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C2736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CCBC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7F50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59F4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928FE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185E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36AE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A032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17B4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1C7B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31421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B3F7C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D17D7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AEF7F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5B51" w:rsidR="00B87ED3" w:rsidRPr="00944D28" w:rsidRDefault="0062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A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B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CF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2024-06-18T05:47:00.0000000Z</dcterms:modified>
</coreProperties>
</file>