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E02F" w:rsidR="0061148E" w:rsidRPr="00C61931" w:rsidRDefault="00F42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5042" w:rsidR="0061148E" w:rsidRPr="00C61931" w:rsidRDefault="00F42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A67E5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DA4E9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4E24A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5AE44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ADCBF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6E0C0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47F2C" w:rsidR="00B87ED3" w:rsidRPr="00944D28" w:rsidRDefault="00F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3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53C8D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560AA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09AF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C480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72F18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0FA67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4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1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9419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E92A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D961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56AC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551A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1A58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B605" w:rsidR="00B87ED3" w:rsidRPr="00944D28" w:rsidRDefault="00F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DDDC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B84A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049D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74205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96141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86E6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299CD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FF79" w:rsidR="00B87ED3" w:rsidRPr="00944D28" w:rsidRDefault="00F42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49D7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719B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4E3B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E62ED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4DC9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A647D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C888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9957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9C3E" w:rsidR="00B87ED3" w:rsidRPr="00944D28" w:rsidRDefault="00F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2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9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8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6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