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A19C" w:rsidR="0061148E" w:rsidRPr="00944D28" w:rsidRDefault="001E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AA783" w:rsidR="0061148E" w:rsidRPr="004A7085" w:rsidRDefault="001E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62D5F" w:rsidR="00B87ED3" w:rsidRPr="00944D28" w:rsidRDefault="001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4636" w:rsidR="00B87ED3" w:rsidRPr="00944D28" w:rsidRDefault="001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882F1" w:rsidR="00B87ED3" w:rsidRPr="00944D28" w:rsidRDefault="001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05AE" w:rsidR="00B87ED3" w:rsidRPr="00944D28" w:rsidRDefault="001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4EFA4" w:rsidR="00B87ED3" w:rsidRPr="00944D28" w:rsidRDefault="001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8DF74" w:rsidR="00B87ED3" w:rsidRPr="00944D28" w:rsidRDefault="001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12E10" w:rsidR="00B87ED3" w:rsidRPr="00944D28" w:rsidRDefault="001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9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CB704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CB4A1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A33A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650C7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4B53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27AAA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A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7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C9AA9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80C82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B8F36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C6E8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49D16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A306B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50DD5" w:rsidR="00B87ED3" w:rsidRPr="00944D28" w:rsidRDefault="001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B92E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D551F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BD1DE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0CF6C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42FC3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8D05E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0CDD4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7958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500C3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8257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F873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10E5B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E067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D49FA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5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8DE6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85EF" w:rsidR="00B87ED3" w:rsidRPr="00944D28" w:rsidRDefault="001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E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29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6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9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1E50C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2024-06-15T20:37:00.0000000Z</dcterms:modified>
</coreProperties>
</file>