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8586" w:rsidR="0061148E" w:rsidRPr="000C582F" w:rsidRDefault="00516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431A" w:rsidR="0061148E" w:rsidRPr="000C582F" w:rsidRDefault="00516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513FD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7B8B8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EC048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FC965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9F7C3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86961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4C6253" w:rsidR="00B87ED3" w:rsidRPr="000C582F" w:rsidRDefault="00516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53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E4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935E2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FFD18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BC04E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D7D54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551F5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F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A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E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4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D5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B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F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2E993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F32F1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99AD7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4272E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B1D00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A5EF4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C5373" w:rsidR="00B87ED3" w:rsidRPr="000C582F" w:rsidRDefault="00516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A1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A50DE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FF6B9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63BB7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77B47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55003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D7732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D9C1C4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8C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D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A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84259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A9AE9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2C69D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7F5A5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276D2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85B80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16B95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6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8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A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88B2" w:rsidR="00B87ED3" w:rsidRPr="000C582F" w:rsidRDefault="00516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A626E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86DE6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6A285" w:rsidR="00B87ED3" w:rsidRPr="000C582F" w:rsidRDefault="00516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63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F8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8A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59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E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E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A3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24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2024-06-15T13:28:00.0000000Z</dcterms:modified>
</coreProperties>
</file>