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D821" w:rsidR="0061148E" w:rsidRPr="000C582F" w:rsidRDefault="00FB4C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F13D" w:rsidR="0061148E" w:rsidRPr="000C582F" w:rsidRDefault="00FB4C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3D08D" w:rsidR="00B87ED3" w:rsidRPr="000C582F" w:rsidRDefault="00FB4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D35E9" w:rsidR="00B87ED3" w:rsidRPr="000C582F" w:rsidRDefault="00FB4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B3183" w:rsidR="00B87ED3" w:rsidRPr="000C582F" w:rsidRDefault="00FB4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B40C2" w:rsidR="00B87ED3" w:rsidRPr="000C582F" w:rsidRDefault="00FB4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EA451" w:rsidR="00B87ED3" w:rsidRPr="000C582F" w:rsidRDefault="00FB4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EFCF8" w:rsidR="00B87ED3" w:rsidRPr="000C582F" w:rsidRDefault="00FB4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CF804" w:rsidR="00B87ED3" w:rsidRPr="000C582F" w:rsidRDefault="00FB4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A9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E1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FFA9E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C9908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0DDF8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90E15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ED3EE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F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4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4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A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0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1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B6563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C81C4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9BF3D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A007A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7AC27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8A1C9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B560A" w:rsidR="00B87ED3" w:rsidRPr="000C582F" w:rsidRDefault="00FB4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B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B48FC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0C735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79B89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1734A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935F6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AEDAC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7B7D8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A16B0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79B9C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E3132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581A5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E96EE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F3FA1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7A48E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9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70AC1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B3F2B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9E9D2" w:rsidR="00B87ED3" w:rsidRPr="000C582F" w:rsidRDefault="00FB4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37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98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41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D7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BE5B" w:rsidR="00B87ED3" w:rsidRPr="000C582F" w:rsidRDefault="00FB4C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51"/>
    <w:rsid w:val="00F73FB9"/>
    <w:rsid w:val="00FB3E14"/>
    <w:rsid w:val="00F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2024-06-15T04:23:00.0000000Z</dcterms:modified>
</coreProperties>
</file>