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6F63" w:rsidR="0061148E" w:rsidRPr="008F69F5" w:rsidRDefault="00E93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B5FD" w:rsidR="0061148E" w:rsidRPr="008F69F5" w:rsidRDefault="00E93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E71EC" w:rsidR="00B87ED3" w:rsidRPr="008F69F5" w:rsidRDefault="00E9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7D484" w:rsidR="00B87ED3" w:rsidRPr="008F69F5" w:rsidRDefault="00E9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7DCA1" w:rsidR="00B87ED3" w:rsidRPr="008F69F5" w:rsidRDefault="00E9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CAEA2" w:rsidR="00B87ED3" w:rsidRPr="008F69F5" w:rsidRDefault="00E9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B24EB" w:rsidR="00B87ED3" w:rsidRPr="008F69F5" w:rsidRDefault="00E9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A7B75" w:rsidR="00B87ED3" w:rsidRPr="008F69F5" w:rsidRDefault="00E9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753D4" w:rsidR="00B87ED3" w:rsidRPr="008F69F5" w:rsidRDefault="00E93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F8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64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B8ACF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96035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D4808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C3640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E1231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2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8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A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CD678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96DF3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63F41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5D020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EA81E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C7C32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E0322" w:rsidR="00B87ED3" w:rsidRPr="008F69F5" w:rsidRDefault="00E93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5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332B2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F00FA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A0AA7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82633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B685B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A11D1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CD59B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F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08ECB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1CC25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C5510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3EFC1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9A0F6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49D3B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DC09A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B2EC2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16751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4A42D" w:rsidR="00B87ED3" w:rsidRPr="008F69F5" w:rsidRDefault="00E93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EB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F9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C0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FF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