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CDB83" w:rsidR="00FD3806" w:rsidRPr="00A72646" w:rsidRDefault="00FA4C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ED1FD" w:rsidR="00FD3806" w:rsidRPr="002A5E6C" w:rsidRDefault="00FA4C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6ABA1" w:rsidR="00B87ED3" w:rsidRPr="00AF0D95" w:rsidRDefault="00FA4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0F6A7" w:rsidR="00B87ED3" w:rsidRPr="00AF0D95" w:rsidRDefault="00FA4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BD2D8" w:rsidR="00B87ED3" w:rsidRPr="00AF0D95" w:rsidRDefault="00FA4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7A20E" w:rsidR="00B87ED3" w:rsidRPr="00AF0D95" w:rsidRDefault="00FA4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5BD77" w:rsidR="00B87ED3" w:rsidRPr="00AF0D95" w:rsidRDefault="00FA4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E9437" w:rsidR="00B87ED3" w:rsidRPr="00AF0D95" w:rsidRDefault="00FA4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19481" w:rsidR="00B87ED3" w:rsidRPr="00AF0D95" w:rsidRDefault="00FA4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1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7A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17BDC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5033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41DB5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10868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341AC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E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7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97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6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8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4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2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EC27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241C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006CB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0FB50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6BB78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FFC28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2DF0A" w:rsidR="00B87ED3" w:rsidRPr="00AF0D95" w:rsidRDefault="00FA4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7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0ABC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77748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381F3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8D09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0275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11651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8D605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6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827D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D269D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41EA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1B91F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E87EC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CAF70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AE85E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3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E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3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1572C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A4AC6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A9CB1" w:rsidR="00B87ED3" w:rsidRPr="00AF0D95" w:rsidRDefault="00FA4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2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9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BA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AA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4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AA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C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