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AB207" w:rsidR="00380DB3" w:rsidRPr="0068293E" w:rsidRDefault="00D90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07007" w:rsidR="00380DB3" w:rsidRPr="0068293E" w:rsidRDefault="00D90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D7813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0A0AF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B2FCD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79E84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D65E7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A8C56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7C045" w:rsidR="00240DC4" w:rsidRPr="00B03D55" w:rsidRDefault="00D9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6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C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355F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4D8F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F1943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73E06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87FD1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0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3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7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D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9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3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C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09FE0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D17AF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93C9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529ED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508D8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99453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29AEF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1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2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7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1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C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E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2EAF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9A62D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11DD7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F370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77DDB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6352A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DD8D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E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2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2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3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2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0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52AC2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E7C08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B5F88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372BE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9B4D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370C1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CC0A8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6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9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C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9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7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077ED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05D25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6071" w:rsidR="009A6C64" w:rsidRPr="00730585" w:rsidRDefault="00D9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E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C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8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C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5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C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2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C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0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9D3" w:rsidRPr="00B537C7" w:rsidRDefault="00D90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9D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