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A374" w:rsidR="0061148E" w:rsidRPr="00C834E2" w:rsidRDefault="00AC4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3564" w:rsidR="0061148E" w:rsidRPr="00C834E2" w:rsidRDefault="00AC4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2AD0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31AC4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32FF6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160FE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89AA3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5D60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C8A72" w:rsidR="00B87ED3" w:rsidRPr="00944D28" w:rsidRDefault="00AC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06F7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29E5" w:rsidR="00B87ED3" w:rsidRPr="00944D28" w:rsidRDefault="00AC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EF89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DDC4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13DE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7A629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0126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ECFB4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AF36F" w:rsidR="00B87ED3" w:rsidRPr="00944D28" w:rsidRDefault="00AC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03AB" w:rsidR="00B87ED3" w:rsidRPr="00944D28" w:rsidRDefault="00AC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84F3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2083F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C2AE7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06E6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E115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CB3B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4969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F995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3A8C1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5CC28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24B72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6FEE0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C6AA9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EBDC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3384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2CF0D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82B3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7770F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1737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9BF7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2A75B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B7B45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3B6F1" w:rsidR="00B87ED3" w:rsidRPr="00944D28" w:rsidRDefault="00AC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9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0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3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A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D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E27"/>
    <w:rsid w:val="00810317"/>
    <w:rsid w:val="008348EC"/>
    <w:rsid w:val="0088636F"/>
    <w:rsid w:val="008C2A62"/>
    <w:rsid w:val="00944D28"/>
    <w:rsid w:val="00AB2AC7"/>
    <w:rsid w:val="00AC420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2024-06-15T22:29:00.0000000Z</dcterms:modified>
</coreProperties>
</file>