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67173" w:rsidR="00C34772" w:rsidRPr="0026421F" w:rsidRDefault="00011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541B1" w:rsidR="00C34772" w:rsidRPr="00D339A1" w:rsidRDefault="00011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12E71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94C54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106A5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00131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69BF3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2017C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7CF3F" w:rsidR="002A7340" w:rsidRPr="00CD56BA" w:rsidRDefault="00011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B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9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1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2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5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E1D1E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DF0FE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B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A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8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4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A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28B67" w:rsidR="001835FB" w:rsidRPr="006D22CC" w:rsidRDefault="00011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3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60442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A0741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DC34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638F9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C663D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C4240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3EEBA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E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52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2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4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AF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6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887D0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15237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0E6FE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12AF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DE044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AC3E7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A3104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F3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B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A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7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1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A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4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0621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3A811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A4BBF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67FDE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7AD4D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6DC83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D7D5B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1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3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8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42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0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E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591A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CAA3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723A1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CEE70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0EEB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8209C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94D3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8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EB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3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F1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F3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8D54D" w:rsidR="009A6C64" w:rsidRPr="00730585" w:rsidRDefault="0001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0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7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7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9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C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9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BD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F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B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A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2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8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D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1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E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2023-06-19T21:47:00.0000000Z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