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FB96" w:rsidR="0061148E" w:rsidRPr="00944D28" w:rsidRDefault="00543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3496A" w:rsidR="0061148E" w:rsidRPr="004A7085" w:rsidRDefault="00543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06A02" w:rsidR="00B87ED3" w:rsidRPr="00944D28" w:rsidRDefault="0054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0EF73" w:rsidR="00B87ED3" w:rsidRPr="00944D28" w:rsidRDefault="0054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4A1C5" w:rsidR="00B87ED3" w:rsidRPr="00944D28" w:rsidRDefault="0054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60EFF" w:rsidR="00B87ED3" w:rsidRPr="00944D28" w:rsidRDefault="0054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4EE51" w:rsidR="00B87ED3" w:rsidRPr="00944D28" w:rsidRDefault="0054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1066A" w:rsidR="00B87ED3" w:rsidRPr="00944D28" w:rsidRDefault="0054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7C09" w:rsidR="00B87ED3" w:rsidRPr="00944D28" w:rsidRDefault="0054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43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7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7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8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6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C8730" w:rsidR="00B87ED3" w:rsidRPr="00944D28" w:rsidRDefault="0054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61798" w:rsidR="00B87ED3" w:rsidRPr="00944D28" w:rsidRDefault="0054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4F25" w:rsidR="00B87ED3" w:rsidRPr="00944D28" w:rsidRDefault="00543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CAC3" w:rsidR="00B87ED3" w:rsidRPr="00944D28" w:rsidRDefault="00543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E5CB0" w:rsidR="00B87ED3" w:rsidRPr="00944D28" w:rsidRDefault="0054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06BA6" w:rsidR="00B87ED3" w:rsidRPr="00944D28" w:rsidRDefault="0054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9BB95" w:rsidR="00B87ED3" w:rsidRPr="00944D28" w:rsidRDefault="0054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3546D" w:rsidR="00B87ED3" w:rsidRPr="00944D28" w:rsidRDefault="0054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9EEE8" w:rsidR="00B87ED3" w:rsidRPr="00944D28" w:rsidRDefault="0054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67469" w:rsidR="00B87ED3" w:rsidRPr="00944D28" w:rsidRDefault="0054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0426" w:rsidR="00B87ED3" w:rsidRPr="00944D28" w:rsidRDefault="0054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E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A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F7837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A3D80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4DDC9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7FCAB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2A61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10F42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72971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6940D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70E0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B66B8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CB195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ABC2E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7C601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2492B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3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03DC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33449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36FB8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86ED7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93FA1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11D9E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A859C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F87F8" w:rsidR="00B87ED3" w:rsidRPr="00944D28" w:rsidRDefault="0054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2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9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F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0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1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1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0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C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8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E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303"/>
    <w:rsid w:val="0059344B"/>
    <w:rsid w:val="0061148E"/>
    <w:rsid w:val="006436EF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2025-07-20T04:39:00.0000000Z</dcterms:modified>
</coreProperties>
</file>