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72D1" w:rsidR="0061148E" w:rsidRPr="00944D28" w:rsidRDefault="00EB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0DC4" w:rsidR="0061148E" w:rsidRPr="004A7085" w:rsidRDefault="00EB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D7F84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0C539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B651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6BC1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ABA62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2DC57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9F6DA" w:rsidR="00B87ED3" w:rsidRPr="00944D28" w:rsidRDefault="00E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8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BEB50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C85A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EA96" w:rsidR="00B87ED3" w:rsidRPr="00944D28" w:rsidRDefault="00EB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2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8DC92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A0198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06B1E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1B93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6E4A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AAE1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83BC6" w:rsidR="00B87ED3" w:rsidRPr="00944D28" w:rsidRDefault="00E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9A02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ABE8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2EAFB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EF872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EF627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AEA2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A909C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D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EC6A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E527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59CA8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4E45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D566D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F7CB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B7186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909E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8461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9207E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C0BB4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71CFA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9715B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B2D50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DE77E" w:rsidR="00B87ED3" w:rsidRPr="00944D28" w:rsidRDefault="00E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3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8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A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0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F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6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5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5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21C"/>
    <w:rsid w:val="00EB135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2024-06-16T07:46:00.0000000Z</dcterms:modified>
</coreProperties>
</file>