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18F5" w:rsidR="0061148E" w:rsidRPr="00944D28" w:rsidRDefault="00064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4F3C" w:rsidR="0061148E" w:rsidRPr="004A7085" w:rsidRDefault="00064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0FBD5" w:rsidR="00AC6230" w:rsidRPr="00944D28" w:rsidRDefault="0006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3EFDB" w:rsidR="00AC6230" w:rsidRPr="00944D28" w:rsidRDefault="0006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0E2CC" w:rsidR="00AC6230" w:rsidRPr="00944D28" w:rsidRDefault="0006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56059" w:rsidR="00AC6230" w:rsidRPr="00944D28" w:rsidRDefault="0006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4B2EF" w:rsidR="00AC6230" w:rsidRPr="00944D28" w:rsidRDefault="0006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A4E01" w:rsidR="00AC6230" w:rsidRPr="00944D28" w:rsidRDefault="0006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FD174" w:rsidR="00AC6230" w:rsidRPr="00944D28" w:rsidRDefault="0006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3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14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8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C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D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2E227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6F8B5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0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EC94" w:rsidR="00B87ED3" w:rsidRPr="00944D28" w:rsidRDefault="00064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1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B0740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8930B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E3D60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65E08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175D6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9BFCE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1F06C" w:rsidR="00B87ED3" w:rsidRPr="00944D28" w:rsidRDefault="0006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0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3071C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BB95F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0E009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50B7C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A265B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C9493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B6323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4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6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15136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391FD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FC940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AF642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F0AC4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31F1A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1BE4E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2001F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5BF85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6DDAF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EF2FD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BCD33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FC09D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C507C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0AC1" w:rsidR="00B87ED3" w:rsidRPr="00944D28" w:rsidRDefault="0006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92831F" w:rsidR="00B87ED3" w:rsidRPr="00944D28" w:rsidRDefault="0006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3BA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E7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5E3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4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E1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1B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C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B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4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28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5BDE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