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11CD" w:rsidR="0061148E" w:rsidRPr="00944D28" w:rsidRDefault="005A2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6204" w:rsidR="0061148E" w:rsidRPr="004A7085" w:rsidRDefault="005A2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E285D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E1A4AE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E12C71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855DB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91BDD3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582CF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B9D644" w:rsidR="00E22E60" w:rsidRPr="007D5604" w:rsidRDefault="005A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EF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0F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28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8D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33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7C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560F5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8D34" w:rsidR="00B87ED3" w:rsidRPr="00944D28" w:rsidRDefault="005A2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D8B57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2BDBD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70220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32BDE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1FDC2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41543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5A0D7" w:rsidR="00B87ED3" w:rsidRPr="007D5604" w:rsidRDefault="005A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F4903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0FFB0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932A2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78E71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792BC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9E68B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E6131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6F74" w:rsidR="00B87ED3" w:rsidRPr="00944D28" w:rsidRDefault="005A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A69D" w:rsidR="00B87ED3" w:rsidRPr="00944D28" w:rsidRDefault="005A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51CAA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9E8D1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D77F9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62A74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F9D31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732BF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CF5FD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79B76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18B0A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81428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DA9BC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3B602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DBA2A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E53A4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F5E54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55877" w:rsidR="00B87ED3" w:rsidRPr="007D5604" w:rsidRDefault="005A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182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055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CE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5F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521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F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6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B4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BA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2024-06-17T12:03:00.0000000Z</dcterms:modified>
</coreProperties>
</file>