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F6DC8" w:rsidR="00FD3806" w:rsidRPr="00A72646" w:rsidRDefault="003063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FEB11" w:rsidR="00FD3806" w:rsidRPr="002A5E6C" w:rsidRDefault="003063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16910" w:rsidR="00B87ED3" w:rsidRPr="00AF0D95" w:rsidRDefault="0030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9FC95" w:rsidR="00B87ED3" w:rsidRPr="00AF0D95" w:rsidRDefault="0030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DCF3B" w:rsidR="00B87ED3" w:rsidRPr="00AF0D95" w:rsidRDefault="0030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E6283" w:rsidR="00B87ED3" w:rsidRPr="00AF0D95" w:rsidRDefault="0030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A0038" w:rsidR="00B87ED3" w:rsidRPr="00AF0D95" w:rsidRDefault="0030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8FB2C" w:rsidR="00B87ED3" w:rsidRPr="00AF0D95" w:rsidRDefault="0030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B08A4" w:rsidR="00B87ED3" w:rsidRPr="00AF0D95" w:rsidRDefault="0030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34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87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03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AD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66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04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DE9F0" w:rsidR="00B87ED3" w:rsidRPr="00AF0D95" w:rsidRDefault="0030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5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C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C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A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0E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92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801A6" w:rsidR="00B87ED3" w:rsidRPr="00AF0D95" w:rsidRDefault="003063C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8D939" w:rsidR="00B87ED3" w:rsidRPr="00AF0D95" w:rsidRDefault="0030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3B872" w:rsidR="00B87ED3" w:rsidRPr="00AF0D95" w:rsidRDefault="0030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D9234" w:rsidR="00B87ED3" w:rsidRPr="00AF0D95" w:rsidRDefault="0030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436A5" w:rsidR="00B87ED3" w:rsidRPr="00AF0D95" w:rsidRDefault="0030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3CF9E" w:rsidR="00B87ED3" w:rsidRPr="00AF0D95" w:rsidRDefault="0030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EDA62" w:rsidR="00B87ED3" w:rsidRPr="00AF0D95" w:rsidRDefault="0030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D451A" w:rsidR="00B87ED3" w:rsidRPr="00AF0D95" w:rsidRDefault="0030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2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A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9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1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A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B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6D3B5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519D6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889DC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830F0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96712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353A7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E377B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A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F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2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31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07397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36D00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C31A6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9BEAC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19D2B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EF92F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AF6D3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F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9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48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7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A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B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C82E9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656CF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08F8F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FF566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A7686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27E37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BF446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63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1D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1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F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CA424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A90FA" w:rsidR="00B87ED3" w:rsidRPr="00AF0D95" w:rsidRDefault="0030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A1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AC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E0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87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A3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F1F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48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F9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3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4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C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B4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CDE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8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3C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