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FD459" w:rsidR="00FD3806" w:rsidRPr="00A72646" w:rsidRDefault="00A65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94755" w:rsidR="00FD3806" w:rsidRPr="002A5E6C" w:rsidRDefault="00A65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CAAD3" w:rsidR="00B87ED3" w:rsidRPr="00AF0D95" w:rsidRDefault="00A6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255AC" w:rsidR="00B87ED3" w:rsidRPr="00AF0D95" w:rsidRDefault="00A6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724F9" w:rsidR="00B87ED3" w:rsidRPr="00AF0D95" w:rsidRDefault="00A6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22E8E" w:rsidR="00B87ED3" w:rsidRPr="00AF0D95" w:rsidRDefault="00A6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55D3A" w:rsidR="00B87ED3" w:rsidRPr="00AF0D95" w:rsidRDefault="00A6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5D0A4" w:rsidR="00B87ED3" w:rsidRPr="00AF0D95" w:rsidRDefault="00A6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1A244" w:rsidR="00B87ED3" w:rsidRPr="00AF0D95" w:rsidRDefault="00A6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23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86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01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B5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24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33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E179C" w:rsidR="00B87ED3" w:rsidRPr="00AF0D95" w:rsidRDefault="00A6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B6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B1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F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6C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6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36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0321" w:rsidR="00B87ED3" w:rsidRPr="00AF0D95" w:rsidRDefault="00A6567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8F3F0" w:rsidR="00B87ED3" w:rsidRPr="00AF0D95" w:rsidRDefault="00A6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451E5" w:rsidR="00B87ED3" w:rsidRPr="00AF0D95" w:rsidRDefault="00A6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3E8B" w:rsidR="00B87ED3" w:rsidRPr="00AF0D95" w:rsidRDefault="00A6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DBEBE" w:rsidR="00B87ED3" w:rsidRPr="00AF0D95" w:rsidRDefault="00A6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E84DC" w:rsidR="00B87ED3" w:rsidRPr="00AF0D95" w:rsidRDefault="00A6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96D05" w:rsidR="00B87ED3" w:rsidRPr="00AF0D95" w:rsidRDefault="00A6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21D0E" w:rsidR="00B87ED3" w:rsidRPr="00AF0D95" w:rsidRDefault="00A6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3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6B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93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5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9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8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17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4F13D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72A35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52B5A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1D316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7F647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A8562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A1D30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75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2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C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FB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E9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731A0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61A43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9F1B8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C14E1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DF40F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013A6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B0B8A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7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A4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A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E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9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9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BDC78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0705E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2F03E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36D0B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81452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4F97D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68697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5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3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7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AF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0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E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65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EF8E7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C0108" w:rsidR="00B87ED3" w:rsidRPr="00AF0D95" w:rsidRDefault="00A6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27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40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CB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A7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23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8F7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204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C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F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9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E4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AE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1F0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1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67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2020-02-05T10:48:00.0000000Z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