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2CB815" w:rsidR="002534F3" w:rsidRPr="0068293E" w:rsidRDefault="00DB2B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78945C" w:rsidR="002534F3" w:rsidRPr="0068293E" w:rsidRDefault="00DB2B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91A09" w:rsidR="002A7340" w:rsidRPr="00FF2AF3" w:rsidRDefault="00DB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FA753" w:rsidR="002A7340" w:rsidRPr="00FF2AF3" w:rsidRDefault="00DB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CB8B3" w:rsidR="002A7340" w:rsidRPr="00FF2AF3" w:rsidRDefault="00DB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30728" w:rsidR="002A7340" w:rsidRPr="00FF2AF3" w:rsidRDefault="00DB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E4698" w:rsidR="002A7340" w:rsidRPr="00FF2AF3" w:rsidRDefault="00DB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41D98" w:rsidR="002A7340" w:rsidRPr="00FF2AF3" w:rsidRDefault="00DB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C130C" w:rsidR="002A7340" w:rsidRPr="00FF2AF3" w:rsidRDefault="00DB2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04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8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FB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8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F2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91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C02D0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A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B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F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B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C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E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B3421" w:rsidR="001835FB" w:rsidRPr="00DA1511" w:rsidRDefault="00DB2B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B9778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ABC7A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36633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7BDFF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61190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96C56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71883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E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D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4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0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C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D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4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C139B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FC4BD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0597C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D7C9F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47540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C5D25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24472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8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B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5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2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2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E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8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427FC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4CD7F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E1D86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A6A24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3377E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F4B76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15B84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E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C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F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6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4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E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0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97CB4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6625E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E3E37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FD6C4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E2CD9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69B57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7759D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1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8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5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E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B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2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7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89973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575651" w:rsidR="009A6C64" w:rsidRPr="00730585" w:rsidRDefault="00DB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E1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1C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C8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0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7B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3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7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E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0D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72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19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D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B12" w:rsidRPr="00B537C7" w:rsidRDefault="00DB2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2B12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