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6C1174" w:rsidR="002534F3" w:rsidRPr="0068293E" w:rsidRDefault="00C95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EF0F9" w:rsidR="002534F3" w:rsidRPr="0068293E" w:rsidRDefault="00C95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6204C" w:rsidR="002A7340" w:rsidRPr="00FF2AF3" w:rsidRDefault="00C95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7BA0F" w:rsidR="002A7340" w:rsidRPr="00FF2AF3" w:rsidRDefault="00C95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7B58A" w:rsidR="002A7340" w:rsidRPr="00FF2AF3" w:rsidRDefault="00C95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740D2" w:rsidR="002A7340" w:rsidRPr="00FF2AF3" w:rsidRDefault="00C95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EBF10" w:rsidR="002A7340" w:rsidRPr="00FF2AF3" w:rsidRDefault="00C95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330C9" w:rsidR="002A7340" w:rsidRPr="00FF2AF3" w:rsidRDefault="00C95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56309" w:rsidR="002A7340" w:rsidRPr="00FF2AF3" w:rsidRDefault="00C95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F2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1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41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77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CC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3CB0C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726B9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2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F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2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F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0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58162" w:rsidR="001835FB" w:rsidRPr="00DA1511" w:rsidRDefault="00C95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5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4212E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3CBE8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72CBE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C8A15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2444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C9B63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0DB6F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9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2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C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A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7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1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E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959EE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529D4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8DDB2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2E772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F110A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6C342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B5BFC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B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2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D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5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D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D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4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11AB5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E239B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71511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18554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6FAD7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01B5F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78EFF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A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8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0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4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1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6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5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9DDE4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187F1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08999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6777C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527C0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8731A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9316F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2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8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B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2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2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4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A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5E4F9" w:rsidR="009A6C64" w:rsidRPr="00730585" w:rsidRDefault="00C9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F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E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FE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7E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B7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6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D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48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D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20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2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5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F9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5D53" w:rsidRPr="00B537C7" w:rsidRDefault="00C95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D5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