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B46AE" w:rsidR="002534F3" w:rsidRPr="0068293E" w:rsidRDefault="00AE7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88BAA" w:rsidR="002534F3" w:rsidRPr="0068293E" w:rsidRDefault="00AE7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747B3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23387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3E7D7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D474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39318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CEF44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3A9A0" w:rsidR="002A7340" w:rsidRPr="00FF2AF3" w:rsidRDefault="00AE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2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B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1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1C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CCD6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75A55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E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1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5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5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F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980C" w:rsidR="001835FB" w:rsidRPr="00DA1511" w:rsidRDefault="00AE7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A03F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046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099FD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FE25C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EFAA7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083D8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3F415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0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0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2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E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7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27CFA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F7C67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09BC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041B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5FFC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ED78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8FB2A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1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4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5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2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5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8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E0BBD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026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CA6EC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C1D2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54AE4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81203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DB814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5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B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C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7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6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B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762A6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25EB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E551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2949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2CC36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F263F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E4B40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0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1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D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9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10872" w:rsidR="009A6C64" w:rsidRPr="00730585" w:rsidRDefault="00AE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C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6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4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1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4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3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D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E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6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C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1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A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5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ED5" w:rsidRPr="00B537C7" w:rsidRDefault="00AE7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ED5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