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A1551" w:rsidR="00CF4FE4" w:rsidRPr="00001383" w:rsidRDefault="001C2D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059D5" w:rsidR="00600262" w:rsidRPr="00001383" w:rsidRDefault="001C2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3B165C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59EC89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C46B5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BCE1A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1250B8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B72ED7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7AE3B1" w:rsidR="004738BE" w:rsidRPr="00001383" w:rsidRDefault="001C2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650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04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16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CF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2CEBD9" w:rsidR="009A6C64" w:rsidRPr="001C2DC5" w:rsidRDefault="001C2D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F4F4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0041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D2746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481E4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D44274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639D2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3C83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2AF3E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E7B7A5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69140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41251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A6BB2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26F26F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57D4F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364CE4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8CFF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359C8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FF002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DD955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E07ED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67FF96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D3A8C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8A451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C78D72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FA6E72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C845F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8B4F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356E4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57521F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FB87E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5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DF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70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E8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F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B0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21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327B4" w:rsidR="00600262" w:rsidRPr="00001383" w:rsidRDefault="001C2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5FB527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40FBA9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E08046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5C7ECC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CA03A5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4AC0DC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13F21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793F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0F990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12ED98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D0F2C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5653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C5298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54F5B1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E6A62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7E7C35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601B6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692AA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B079B7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72C15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BCFF7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B52440" w:rsidR="009A6C64" w:rsidRPr="001C2DC5" w:rsidRDefault="001C2D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05A85A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AAAE0E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BDB55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28D8F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3DB51D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082276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06C3D1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1B78B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CCF5D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C1EC7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FD3FD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5EA238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3357C7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53B61E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AD0FB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11DFE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38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2F4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04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5C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07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9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F7F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8EE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9D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2D3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AF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AFF55E" w:rsidR="00600262" w:rsidRPr="00001383" w:rsidRDefault="001C2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10B9F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135132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63C73F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C8F118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3163EB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707E8D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4FAC81" w:rsidR="00E312E3" w:rsidRPr="00001383" w:rsidRDefault="001C2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FCB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DEA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A1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3E5A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3F164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35B58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82D7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7E1E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05D09D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2D656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C733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657A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B99D0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7494AA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D83528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F0F6B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5CD1C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5D3F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818F8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8F57A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47893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B6FD8A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BA8A1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9B7530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CEDCE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0BC036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7C5B8A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44D22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B0AFF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80BF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52CF6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59AEF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5CB99" w:rsidR="009A6C64" w:rsidRPr="00001383" w:rsidRDefault="001C2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08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DC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A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12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4E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9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4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550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3E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01F18" w:rsidR="00977239" w:rsidRPr="00977239" w:rsidRDefault="001C2DC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17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9B920" w:rsidR="00977239" w:rsidRPr="00977239" w:rsidRDefault="001C2D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AC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13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41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7B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58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62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BE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94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75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C7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D0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8E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2A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17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219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DC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