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BF3C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4C2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4C2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C2901BB" w:rsidR="003D2FC0" w:rsidRPr="004229B4" w:rsidRDefault="00ED4C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5FD15C" w:rsidR="004229B4" w:rsidRPr="0083297E" w:rsidRDefault="00ED4C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671640" w:rsidR="006F51AE" w:rsidRPr="002D6604" w:rsidRDefault="00ED4C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68FB52" w:rsidR="006F51AE" w:rsidRPr="002D6604" w:rsidRDefault="00ED4C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994FF8" w:rsidR="006F51AE" w:rsidRPr="002D6604" w:rsidRDefault="00ED4C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366318" w:rsidR="006F51AE" w:rsidRPr="002D6604" w:rsidRDefault="00ED4C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04C6C9" w:rsidR="006F51AE" w:rsidRPr="002D6604" w:rsidRDefault="00ED4C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FD4C7E" w:rsidR="006F51AE" w:rsidRPr="002D6604" w:rsidRDefault="00ED4C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6C0F80" w:rsidR="006F51AE" w:rsidRPr="002D6604" w:rsidRDefault="00ED4C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51A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942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888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D47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909F16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E26044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ADC744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F499BD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D00008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610A46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D5F9E1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5053AA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CEDE63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46D1D2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189A73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1E6872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6E4668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DCFDF4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682F5F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6F886F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485DAE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011A43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909A42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613A75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C04D20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1D29EE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B76075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EB603A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A9B24E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1D68A3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15FA66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C2B853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078093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52E0D7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68017A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0D9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A2B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ABF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607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814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98F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726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FC4F4C" w:rsidR="004229B4" w:rsidRPr="0083297E" w:rsidRDefault="00ED4C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711675" w:rsidR="00671199" w:rsidRPr="002D6604" w:rsidRDefault="00ED4C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9397E4" w:rsidR="00671199" w:rsidRPr="002D6604" w:rsidRDefault="00ED4C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51EE14" w:rsidR="00671199" w:rsidRPr="002D6604" w:rsidRDefault="00ED4C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660316" w:rsidR="00671199" w:rsidRPr="002D6604" w:rsidRDefault="00ED4C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B2F82E" w:rsidR="00671199" w:rsidRPr="002D6604" w:rsidRDefault="00ED4C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E7C00D" w:rsidR="00671199" w:rsidRPr="002D6604" w:rsidRDefault="00ED4C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C87CE2" w:rsidR="00671199" w:rsidRPr="002D6604" w:rsidRDefault="00ED4C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740BFE" w:rsidR="009A6C64" w:rsidRPr="00ED4C23" w:rsidRDefault="00ED4C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C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A72C2B" w:rsidR="009A6C64" w:rsidRPr="00ED4C23" w:rsidRDefault="00ED4C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4C2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71293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E35A9B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A0B6E8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EA1D3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EF5431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BD33A5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16D081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B021DF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35DAD6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5E21B3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81658A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8E4B4D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3004EE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5FC88A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D61A2B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547BB4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52DD1B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8E1E5A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BCA1C3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06D5DF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2E5F54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957D7C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BB4F75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BDBD8A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D53C26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E9FAF0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F4EDCA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2B5C37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E45E42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010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665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47A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C15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DDB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E39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345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39C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DEC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35B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B5C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F5F200" w:rsidR="004229B4" w:rsidRPr="0083297E" w:rsidRDefault="00ED4C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7F3DC6" w:rsidR="00671199" w:rsidRPr="002D6604" w:rsidRDefault="00ED4C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BBF770" w:rsidR="00671199" w:rsidRPr="002D6604" w:rsidRDefault="00ED4C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DCA0FB" w:rsidR="00671199" w:rsidRPr="002D6604" w:rsidRDefault="00ED4C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1F9153" w:rsidR="00671199" w:rsidRPr="002D6604" w:rsidRDefault="00ED4C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3A6A9D" w:rsidR="00671199" w:rsidRPr="002D6604" w:rsidRDefault="00ED4C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AB348A" w:rsidR="00671199" w:rsidRPr="002D6604" w:rsidRDefault="00ED4C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E99379" w:rsidR="00671199" w:rsidRPr="002D6604" w:rsidRDefault="00ED4C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D44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C19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E83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76C9FD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F85F9D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87393C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3C920A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661E5D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102398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F1FDED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166BCB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F451C1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08A321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F8243A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5D2885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EC6008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9FC041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F31767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2D45B8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CB3D3D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5617BE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65FAAD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925D24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0C686B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8F1912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420475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11C6D4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503DE2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2ED3D3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1E3EEC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D93999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A2D6F0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1537D0" w:rsidR="009A6C64" w:rsidRPr="002E08C9" w:rsidRDefault="00ED4C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0AE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0D6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CC6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847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F43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31E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B09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CF4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67C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D4C23" w:rsidRPr="003D2FC0" w:rsidRDefault="00ED4C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59B8E" w:rsidR="00884AB4" w:rsidRPr="003D2FC0" w:rsidRDefault="00ED4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Parents’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972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28F20" w:rsidR="00884AB4" w:rsidRPr="003D2FC0" w:rsidRDefault="00ED4C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Parents’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DC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E6D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57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21A8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41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6B0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5B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ED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38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44A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5D1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1A74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BF8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085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FAC7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417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4C2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