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A15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1B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1B9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D3EBAC" w:rsidR="003D2FC0" w:rsidRPr="004229B4" w:rsidRDefault="00101B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F1B73F" w:rsidR="004229B4" w:rsidRPr="0083297E" w:rsidRDefault="00101B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65160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E24A15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F35E5E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C8288D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00212C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E37D4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08C50A" w:rsidR="006F51AE" w:rsidRPr="002D6604" w:rsidRDefault="00101B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65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11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92A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0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3AC5F6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CEA19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6BB8C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2D373E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982AE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DEAA5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2977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93E9A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39CD9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144FE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1EEA3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C1DE5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A82C3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AFD4A3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D9DD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F354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B2481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7F2C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260FC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4EB99A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22D9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885AC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74ACA5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9DBE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13CB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26512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CC9EF7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E928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91B1B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5836B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136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F5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9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E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A9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22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57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4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4F583" w:rsidR="004229B4" w:rsidRPr="0083297E" w:rsidRDefault="00101B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A8DE20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5D8D8F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04FE35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76E28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C5CE7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3E542A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13E3DF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3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9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AC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F3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AB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B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000FC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F0B5DB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02936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35630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0071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B9446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AB155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19913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437FA9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77F84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9895C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AC500A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C959EC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F8B0E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CD8F5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7B6A2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8019E5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786E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5181C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26819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A3BD7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BF805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25F4E0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AE609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064609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A44AA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2C78FA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E846FE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8C0C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C0E6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5B3D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A07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AF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EE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B8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63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D8BA05" w:rsidR="004229B4" w:rsidRPr="0083297E" w:rsidRDefault="00101B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59A7B7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10C23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8DCD3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29D9B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A0828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0A914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8CD4A" w:rsidR="00671199" w:rsidRPr="002D6604" w:rsidRDefault="00101B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0F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CB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5E7B5C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192FD7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51F3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DB149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A31365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47E91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DAF2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F0CC9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9A30B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3D5B5B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212ABF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83155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EFF7AE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420DA3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627BE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C6EA1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5E603C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67D4D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B761B1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5F343" w:rsidR="009A6C64" w:rsidRPr="00101B93" w:rsidRDefault="00101B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B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46341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8BD9B3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D99406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9A0602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918DE4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7CA70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2C1F68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EE081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2195F1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E968D" w:rsidR="009A6C64" w:rsidRPr="002E08C9" w:rsidRDefault="00101B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2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09B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6E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8C8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EF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5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54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2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0D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CBE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1B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62F35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A4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F8F8F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17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7B9E4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67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8FE80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7E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1FE25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07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B2B0D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18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4DF36" w:rsidR="00884AB4" w:rsidRPr="003D2FC0" w:rsidRDefault="0010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FD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6F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0F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C6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8C0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1B9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