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3EB2" w:rsidR="0061148E" w:rsidRPr="0035681E" w:rsidRDefault="00144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451A" w:rsidR="0061148E" w:rsidRPr="0035681E" w:rsidRDefault="00144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5EF57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83E0C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14491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F73CD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83795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10966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87D4E" w:rsidR="00CD0676" w:rsidRPr="00944D28" w:rsidRDefault="00144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6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5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E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921EE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90509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6604A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81944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1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409AA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1E741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20A2F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204E1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D254F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62F57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088F6" w:rsidR="00B87ED3" w:rsidRPr="00944D28" w:rsidRDefault="001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78E39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55B23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11EE5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919D5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61A71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0BE22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F4BAC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577B5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4FD8A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A0AE5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D1EB0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4B6BB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A3839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6C6BE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0032" w:rsidR="00B87ED3" w:rsidRPr="00944D28" w:rsidRDefault="0014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04C49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49E29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22939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27F4C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20311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AF831" w:rsidR="00B87ED3" w:rsidRPr="00944D28" w:rsidRDefault="001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0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D17F" w:rsidR="00B87ED3" w:rsidRPr="00944D28" w:rsidRDefault="0014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055A" w:rsidR="00B87ED3" w:rsidRPr="00944D28" w:rsidRDefault="0014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71C6" w:rsidR="00B87ED3" w:rsidRPr="00944D28" w:rsidRDefault="0014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