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21CC9" w:rsidR="0061148E" w:rsidRPr="0035681E" w:rsidRDefault="007256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3B6FC" w:rsidR="0061148E" w:rsidRPr="0035681E" w:rsidRDefault="007256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4FDAB" w:rsidR="00CD0676" w:rsidRPr="00944D28" w:rsidRDefault="007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3219D" w:rsidR="00CD0676" w:rsidRPr="00944D28" w:rsidRDefault="007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1D3E1" w:rsidR="00CD0676" w:rsidRPr="00944D28" w:rsidRDefault="007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C5244" w:rsidR="00CD0676" w:rsidRPr="00944D28" w:rsidRDefault="007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C7E9B" w:rsidR="00CD0676" w:rsidRPr="00944D28" w:rsidRDefault="007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17A48" w:rsidR="00CD0676" w:rsidRPr="00944D28" w:rsidRDefault="007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74EAF" w:rsidR="00CD0676" w:rsidRPr="00944D28" w:rsidRDefault="0072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F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45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EA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8DE30" w:rsidR="00B87ED3" w:rsidRPr="00944D28" w:rsidRDefault="007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5F7E1" w:rsidR="00B87ED3" w:rsidRPr="00944D28" w:rsidRDefault="007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09072" w:rsidR="00B87ED3" w:rsidRPr="00944D28" w:rsidRDefault="007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EA3A8" w:rsidR="00B87ED3" w:rsidRPr="00944D28" w:rsidRDefault="007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A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1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0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3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2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92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C9DA7" w:rsidR="00B87ED3" w:rsidRPr="00944D28" w:rsidRDefault="007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B216B" w:rsidR="00B87ED3" w:rsidRPr="00944D28" w:rsidRDefault="007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266F3" w:rsidR="00B87ED3" w:rsidRPr="00944D28" w:rsidRDefault="007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19651" w:rsidR="00B87ED3" w:rsidRPr="00944D28" w:rsidRDefault="007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11976" w:rsidR="00B87ED3" w:rsidRPr="00944D28" w:rsidRDefault="007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2324E7" w:rsidR="00B87ED3" w:rsidRPr="00944D28" w:rsidRDefault="007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4689A" w:rsidR="00B87ED3" w:rsidRPr="00944D28" w:rsidRDefault="0072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D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4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A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10FA9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279C0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3A6C8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ADB440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27563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36ECB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59172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5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8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E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9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6B0E8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1293A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E33C5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17B25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3B5F7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5FA79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282D4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E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EA60" w:rsidR="00B87ED3" w:rsidRPr="00944D28" w:rsidRDefault="00725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D7FF2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04E69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346F3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F2BCC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BC8B4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1F11B" w:rsidR="00B87ED3" w:rsidRPr="00944D28" w:rsidRDefault="0072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DE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621FE" w:rsidR="00B87ED3" w:rsidRPr="00944D28" w:rsidRDefault="00725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802D" w:rsidR="00B87ED3" w:rsidRPr="00944D28" w:rsidRDefault="00725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5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0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F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B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109"/>
    <w:rsid w:val="00641F1B"/>
    <w:rsid w:val="00677F71"/>
    <w:rsid w:val="006B5100"/>
    <w:rsid w:val="006E45A8"/>
    <w:rsid w:val="006F12A6"/>
    <w:rsid w:val="0072563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2024-06-15T05:56:00.0000000Z</dcterms:modified>
</coreProperties>
</file>