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0B0FE" w:rsidR="0061148E" w:rsidRPr="00177744" w:rsidRDefault="00E931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4227A" w:rsidR="0061148E" w:rsidRPr="00177744" w:rsidRDefault="00E931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6C809" w:rsidR="00983D57" w:rsidRPr="00177744" w:rsidRDefault="00E9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A05CC" w:rsidR="00983D57" w:rsidRPr="00177744" w:rsidRDefault="00E9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43F341" w:rsidR="00983D57" w:rsidRPr="00177744" w:rsidRDefault="00E9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1E2489" w:rsidR="00983D57" w:rsidRPr="00177744" w:rsidRDefault="00E9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9C4768" w:rsidR="00983D57" w:rsidRPr="00177744" w:rsidRDefault="00E9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03C4D" w:rsidR="00983D57" w:rsidRPr="00177744" w:rsidRDefault="00E9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996724" w:rsidR="00983D57" w:rsidRPr="00177744" w:rsidRDefault="00E931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2B8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10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823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E49ED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EB61C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991BA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63CD5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CA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A8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B9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7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D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84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8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2DE38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20E1B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BEDE1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937E47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BDA096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458537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D99A5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63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3F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1C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0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C6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4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C0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FC6ADD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C56C9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BDF0CB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5FA271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CA8E4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99302B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673FBB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C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5A4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CB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78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8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D9C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04B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9BD4E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E6A9E0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DAFA6E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83A5C0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3198EB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40C04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3582E0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00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FB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C64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7A8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C4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8D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FC16D" w:rsidR="00B87ED3" w:rsidRPr="00177744" w:rsidRDefault="00E93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608C89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ACE07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E5B7D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1189E7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97A8A2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1F2F6" w:rsidR="00B87ED3" w:rsidRPr="00177744" w:rsidRDefault="00E931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63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31053E" w:rsidR="00B87ED3" w:rsidRPr="00177744" w:rsidRDefault="00E93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014AA1" w:rsidR="00B87ED3" w:rsidRPr="00177744" w:rsidRDefault="00E93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6FFF9" w:rsidR="00B87ED3" w:rsidRPr="00177744" w:rsidRDefault="00E93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4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2D5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56CBD4" w:rsidR="00B87ED3" w:rsidRPr="00177744" w:rsidRDefault="00E931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DF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DE6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310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2025-07-18T20:21:00.0000000Z</dcterms:modified>
</coreProperties>
</file>