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27A7" w:rsidR="0061148E" w:rsidRPr="00C834E2" w:rsidRDefault="00DD3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A723" w:rsidR="0061148E" w:rsidRPr="00C834E2" w:rsidRDefault="00DD3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DCEB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82829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45705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E7E1F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3D7A2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04CDB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1331" w:rsidR="00B87ED3" w:rsidRPr="00944D28" w:rsidRDefault="00DD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F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520C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7DF6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2C15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6F9F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E8251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6C4DA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366D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6DF6B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C940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5F74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16D4" w:rsidR="00B87ED3" w:rsidRPr="00944D28" w:rsidRDefault="00DD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2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BC6DB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B4998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5C53C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98C3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690C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03AA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C36AB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53CA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55BF7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57D2B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D9CD2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FD246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A2D3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4793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A9D7" w:rsidR="00B87ED3" w:rsidRPr="00944D28" w:rsidRDefault="00DD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5CF52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6AF5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61F4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A142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B8C85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551E4" w:rsidR="00B87ED3" w:rsidRPr="00944D28" w:rsidRDefault="00DD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F505" w:rsidR="00B87ED3" w:rsidRPr="00944D28" w:rsidRDefault="00DD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DD37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