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AB46" w:rsidR="0061148E" w:rsidRPr="00C834E2" w:rsidRDefault="009C0F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FCB4" w:rsidR="0061148E" w:rsidRPr="00C834E2" w:rsidRDefault="009C0F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746F1" w:rsidR="00B87ED3" w:rsidRPr="00944D28" w:rsidRDefault="009C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F7076" w:rsidR="00B87ED3" w:rsidRPr="00944D28" w:rsidRDefault="009C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00B2F" w:rsidR="00B87ED3" w:rsidRPr="00944D28" w:rsidRDefault="009C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EFA37" w:rsidR="00B87ED3" w:rsidRPr="00944D28" w:rsidRDefault="009C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B29FE" w:rsidR="00B87ED3" w:rsidRPr="00944D28" w:rsidRDefault="009C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6253" w:rsidR="00B87ED3" w:rsidRPr="00944D28" w:rsidRDefault="009C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04FA" w:rsidR="00B87ED3" w:rsidRPr="00944D28" w:rsidRDefault="009C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2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2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7FB1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C4918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76F5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3667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45652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A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4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6CCB2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453A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38B10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06C8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D1EC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B9DF4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3FA5" w:rsidR="00B87ED3" w:rsidRPr="00944D28" w:rsidRDefault="009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A239" w:rsidR="00B87ED3" w:rsidRPr="00944D28" w:rsidRDefault="009C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7DC53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1114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83AF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CE2C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25E4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6693D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83D21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1513B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C84A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5D0EA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2E1C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49AA4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3434B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A1455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904C" w:rsidR="00B87ED3" w:rsidRPr="00944D28" w:rsidRDefault="009C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F9A1" w:rsidR="00B87ED3" w:rsidRPr="00944D28" w:rsidRDefault="009C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494D4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BE817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AC8C5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98196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3CC0" w:rsidR="00B87ED3" w:rsidRPr="00944D28" w:rsidRDefault="009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8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E182" w:rsidR="00B87ED3" w:rsidRPr="00944D28" w:rsidRDefault="009C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F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